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FFD" w:rsidRPr="00CF166F" w:rsidRDefault="00480FFD" w:rsidP="00480FFD">
      <w:pPr>
        <w:pStyle w:val="Heading8"/>
        <w:spacing w:before="0" w:after="0"/>
        <w:jc w:val="right"/>
        <w:rPr>
          <w:rFonts w:ascii="Helvetica" w:hAnsi="Helvetica"/>
          <w:sz w:val="18"/>
          <w:szCs w:val="18"/>
          <w:lang w:val="fr-FR"/>
        </w:rPr>
      </w:pPr>
      <w:r w:rsidRPr="00CF166F">
        <w:rPr>
          <w:rFonts w:ascii="Helvetica" w:hAnsi="Helvetica"/>
          <w:sz w:val="18"/>
          <w:szCs w:val="18"/>
          <w:lang w:val="fr-FR"/>
        </w:rPr>
        <w:t>Annexure ‘</w:t>
      </w:r>
      <w:r w:rsidR="00684CF4" w:rsidRPr="00CF166F">
        <w:rPr>
          <w:rFonts w:ascii="Helvetica" w:hAnsi="Helvetica"/>
          <w:sz w:val="18"/>
          <w:szCs w:val="18"/>
          <w:lang w:val="fr-FR"/>
        </w:rPr>
        <w:t>B1-</w:t>
      </w:r>
      <w:r w:rsidR="00985C85" w:rsidRPr="00CF166F">
        <w:rPr>
          <w:rFonts w:ascii="Helvetica" w:hAnsi="Helvetica"/>
          <w:sz w:val="18"/>
          <w:szCs w:val="18"/>
          <w:lang w:val="fr-FR"/>
        </w:rPr>
        <w:t>8</w:t>
      </w:r>
      <w:r w:rsidRPr="00CF166F">
        <w:rPr>
          <w:rFonts w:ascii="Helvetica" w:hAnsi="Helvetica"/>
          <w:sz w:val="18"/>
          <w:szCs w:val="18"/>
          <w:lang w:val="fr-FR"/>
        </w:rPr>
        <w:t>’</w:t>
      </w:r>
    </w:p>
    <w:p w:rsidR="00480FFD" w:rsidRPr="00CF166F" w:rsidRDefault="00480FFD" w:rsidP="00480FFD">
      <w:pPr>
        <w:pStyle w:val="Heading8"/>
        <w:spacing w:before="0" w:after="0"/>
        <w:jc w:val="right"/>
        <w:rPr>
          <w:rFonts w:ascii="Helvetica" w:hAnsi="Helvetica"/>
          <w:sz w:val="18"/>
          <w:szCs w:val="18"/>
          <w:lang w:val="fr-FR"/>
        </w:rPr>
      </w:pPr>
      <w:r w:rsidRPr="00CF166F">
        <w:rPr>
          <w:rFonts w:ascii="Helvetica" w:hAnsi="Helvetica"/>
          <w:sz w:val="18"/>
          <w:szCs w:val="18"/>
          <w:lang w:val="fr-FR"/>
        </w:rPr>
        <w:t>(</w:t>
      </w:r>
      <w:r w:rsidR="00A2058D">
        <w:rPr>
          <w:rFonts w:ascii="Helvetica" w:hAnsi="Helvetica"/>
          <w:sz w:val="18"/>
          <w:szCs w:val="18"/>
          <w:lang w:val="fr-FR"/>
        </w:rPr>
        <w:t>16</w:t>
      </w:r>
      <w:r w:rsidRPr="00CF166F">
        <w:rPr>
          <w:rFonts w:ascii="Helvetica" w:hAnsi="Helvetica"/>
          <w:sz w:val="18"/>
          <w:szCs w:val="18"/>
          <w:lang w:val="fr-FR"/>
        </w:rPr>
        <w:t xml:space="preserve"> Pages)</w:t>
      </w:r>
    </w:p>
    <w:p w:rsidR="00480FFD" w:rsidRPr="00CF166F" w:rsidRDefault="00480FFD" w:rsidP="00480FFD">
      <w:pPr>
        <w:pStyle w:val="Heading8"/>
        <w:spacing w:before="0" w:after="0"/>
        <w:jc w:val="right"/>
        <w:rPr>
          <w:rFonts w:ascii="Helvetica" w:hAnsi="Helvetica"/>
          <w:sz w:val="18"/>
          <w:szCs w:val="18"/>
        </w:rPr>
      </w:pPr>
      <w:r w:rsidRPr="00CF166F">
        <w:rPr>
          <w:rFonts w:ascii="Helvetica" w:hAnsi="Helvetica"/>
          <w:sz w:val="18"/>
          <w:szCs w:val="18"/>
        </w:rPr>
        <w:t>Ref. AR 20</w:t>
      </w:r>
      <w:r w:rsidR="00420618" w:rsidRPr="00CF166F">
        <w:rPr>
          <w:rFonts w:ascii="Helvetica" w:hAnsi="Helvetica"/>
          <w:sz w:val="18"/>
          <w:szCs w:val="18"/>
        </w:rPr>
        <w:t>1</w:t>
      </w:r>
      <w:r w:rsidR="005A6BB2">
        <w:rPr>
          <w:rFonts w:ascii="Helvetica" w:hAnsi="Helvetica"/>
          <w:sz w:val="18"/>
          <w:szCs w:val="18"/>
        </w:rPr>
        <w:t>2</w:t>
      </w:r>
      <w:r w:rsidRPr="00CF166F">
        <w:rPr>
          <w:rFonts w:ascii="Helvetica" w:hAnsi="Helvetica"/>
          <w:sz w:val="18"/>
          <w:szCs w:val="18"/>
        </w:rPr>
        <w:t>, Page No.</w:t>
      </w:r>
      <w:r w:rsidR="004079FA" w:rsidRPr="00CF166F">
        <w:rPr>
          <w:rFonts w:ascii="Helvetica" w:hAnsi="Helvetica"/>
          <w:sz w:val="18"/>
          <w:szCs w:val="18"/>
        </w:rPr>
        <w:t xml:space="preserve"> </w:t>
      </w:r>
      <w:r w:rsidR="00C01FE4">
        <w:rPr>
          <w:rFonts w:ascii="Helvetica" w:hAnsi="Helvetica"/>
          <w:sz w:val="18"/>
          <w:szCs w:val="18"/>
        </w:rPr>
        <w:t>B1-5</w:t>
      </w:r>
    </w:p>
    <w:p w:rsidR="00480FFD" w:rsidRPr="009D6EA0" w:rsidRDefault="00480FFD" w:rsidP="00F303B4">
      <w:pPr>
        <w:spacing w:before="240" w:after="120"/>
        <w:jc w:val="center"/>
        <w:rPr>
          <w:rFonts w:ascii="Helvetica" w:hAnsi="Helvetica"/>
          <w:b/>
          <w:sz w:val="24"/>
          <w:szCs w:val="24"/>
        </w:rPr>
      </w:pPr>
      <w:r w:rsidRPr="009D6EA0">
        <w:rPr>
          <w:rFonts w:ascii="Helvetica" w:hAnsi="Helvetica"/>
          <w:b/>
          <w:sz w:val="24"/>
          <w:szCs w:val="24"/>
        </w:rPr>
        <w:t>NEW COURSES INTRODUCED IN THE YEAR 20</w:t>
      </w:r>
      <w:r w:rsidR="00420618" w:rsidRPr="009D6EA0">
        <w:rPr>
          <w:rFonts w:ascii="Helvetica" w:hAnsi="Helvetica"/>
          <w:b/>
          <w:sz w:val="24"/>
          <w:szCs w:val="24"/>
        </w:rPr>
        <w:t>1</w:t>
      </w:r>
      <w:r w:rsidR="00A2058D">
        <w:rPr>
          <w:rFonts w:ascii="Helvetica" w:hAnsi="Helvetica"/>
          <w:b/>
          <w:sz w:val="24"/>
          <w:szCs w:val="24"/>
        </w:rPr>
        <w:t>2</w:t>
      </w:r>
    </w:p>
    <w:p w:rsidR="00EC4EDE" w:rsidRPr="00EE7ACB" w:rsidRDefault="00EC4EDE" w:rsidP="00EC4EDE">
      <w:pPr>
        <w:spacing w:before="120" w:after="120"/>
      </w:pPr>
      <w:r w:rsidRPr="00EE7ACB">
        <w:rPr>
          <w:rFonts w:ascii="Helvetica" w:hAnsi="Helvetica"/>
          <w:b/>
          <w:bCs/>
        </w:rPr>
        <w:t>New</w:t>
      </w:r>
      <w:r w:rsidR="009D6EA0">
        <w:rPr>
          <w:rFonts w:ascii="Helvetica" w:hAnsi="Helvetica"/>
          <w:b/>
          <w:bCs/>
        </w:rPr>
        <w:t xml:space="preserve"> </w:t>
      </w:r>
      <w:r w:rsidR="00E3000D">
        <w:rPr>
          <w:rFonts w:ascii="Helvetica" w:hAnsi="Helvetica"/>
          <w:b/>
          <w:bCs/>
        </w:rPr>
        <w:t>/</w:t>
      </w:r>
      <w:r w:rsidR="009D6EA0">
        <w:rPr>
          <w:rFonts w:ascii="Helvetica" w:hAnsi="Helvetica"/>
          <w:b/>
          <w:bCs/>
        </w:rPr>
        <w:t xml:space="preserve"> </w:t>
      </w:r>
      <w:r w:rsidR="00E3000D">
        <w:rPr>
          <w:rFonts w:ascii="Helvetica" w:hAnsi="Helvetica"/>
          <w:b/>
          <w:bCs/>
        </w:rPr>
        <w:t>Modified</w:t>
      </w:r>
      <w:r w:rsidRPr="00EE7ACB">
        <w:rPr>
          <w:rFonts w:ascii="Helvetica" w:hAnsi="Helvetica"/>
          <w:b/>
          <w:bCs/>
        </w:rPr>
        <w:t xml:space="preserve"> Courses:</w:t>
      </w:r>
    </w:p>
    <w:tbl>
      <w:tblPr>
        <w:tblW w:w="4950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/>
      </w:tblPr>
      <w:tblGrid>
        <w:gridCol w:w="907"/>
        <w:gridCol w:w="789"/>
        <w:gridCol w:w="751"/>
        <w:gridCol w:w="6363"/>
      </w:tblGrid>
      <w:tr w:rsidR="00A2058D" w:rsidRPr="00661339" w:rsidTr="00661339">
        <w:trPr>
          <w:trHeight w:val="20"/>
          <w:tblHeader/>
        </w:trPr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58D" w:rsidRPr="00661339" w:rsidRDefault="00A2058D" w:rsidP="002E6363">
            <w:pPr>
              <w:ind w:right="-144"/>
              <w:rPr>
                <w:rFonts w:ascii="Helvetica" w:hAnsi="Helvetica"/>
                <w:b/>
                <w:sz w:val="18"/>
                <w:szCs w:val="18"/>
              </w:rPr>
            </w:pPr>
            <w:r w:rsidRPr="00661339">
              <w:rPr>
                <w:rFonts w:ascii="Helvetica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058D" w:rsidRPr="00661339" w:rsidRDefault="00A2058D" w:rsidP="00A2058D">
            <w:pPr>
              <w:pStyle w:val="Heading2"/>
              <w:spacing w:before="30" w:after="30"/>
              <w:ind w:right="-144"/>
              <w:rPr>
                <w:rFonts w:ascii="Helvetica" w:hAnsi="Helvetica"/>
                <w:bCs w:val="0"/>
                <w:i w:val="0"/>
                <w:sz w:val="18"/>
                <w:szCs w:val="18"/>
              </w:rPr>
            </w:pPr>
            <w:r w:rsidRPr="00661339">
              <w:rPr>
                <w:rFonts w:ascii="Helvetica" w:hAnsi="Helvetica"/>
                <w:bCs w:val="0"/>
                <w:i w:val="0"/>
                <w:sz w:val="18"/>
                <w:szCs w:val="18"/>
              </w:rPr>
              <w:t>Course No.</w:t>
            </w:r>
          </w:p>
        </w:tc>
        <w:tc>
          <w:tcPr>
            <w:tcW w:w="3611" w:type="pct"/>
            <w:tcBorders>
              <w:top w:val="single" w:sz="4" w:space="0" w:color="auto"/>
              <w:bottom w:val="single" w:sz="4" w:space="0" w:color="auto"/>
            </w:tcBorders>
          </w:tcPr>
          <w:p w:rsidR="00A2058D" w:rsidRPr="00661339" w:rsidRDefault="00A2058D" w:rsidP="00A2058D">
            <w:pPr>
              <w:autoSpaceDE w:val="0"/>
              <w:autoSpaceDN w:val="0"/>
              <w:adjustRightInd w:val="0"/>
              <w:spacing w:before="30" w:after="30"/>
              <w:rPr>
                <w:rFonts w:ascii="Helvetica" w:hAnsi="Helvetica"/>
                <w:b/>
                <w:sz w:val="18"/>
                <w:szCs w:val="18"/>
              </w:rPr>
            </w:pPr>
            <w:r w:rsidRPr="00661339">
              <w:rPr>
                <w:rFonts w:ascii="Helvetica" w:hAnsi="Helvetica"/>
                <w:b/>
                <w:sz w:val="18"/>
                <w:szCs w:val="18"/>
              </w:rPr>
              <w:t>Course Title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Biology laboratory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General Biology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F201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Introductory Biology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Biological chemistry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Microbiology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Cell Biology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Integrated Biology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Biophysics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Ecology and Environmental Sciences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Introduction to Bioinformatics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Genetics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Instrumental Methods of Analysis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Recombinant DNA Technology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Plant Physiology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Animal Physiology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Developmental Biology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Immunology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Cell and Tissue Culture Technology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Laboratory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Molecular Biology of Cell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Biomolecular Modelling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Genetic Engineering Techniques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Molecular Evolution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 Enzymology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Reproductive  Physiology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Biochemical Engineering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F451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Bioprocess Technology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Biophysics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Genetic Engineering Techniques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Bioinformatics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Genetics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Instrumental Methods of Analysis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Introduction to Environmental Biotechnology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Recombinant DNA Technology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Industrial Microbiology and Bioprocess Engineering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Immunology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Experiments in Biotechnology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Downstream Processing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Proteomics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Genomics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Immunotechnology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Cell and Tissue Culture Technology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Design Project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Molecular Biology of the Cell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Introduction to Pharmaceutical Biotechnology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Biomolecular Modeling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Plant Biotechnology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Nanobiotechnology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Drug design and delivery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Food Biotechnology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C463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Introduction to Immunology &amp; Immunotechnology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Engineering Graphics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Thermodynamics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Technical Report Writing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F201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Material Science and Engineering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Practice School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F231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Practice School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Practice School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Image Processing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Neural Networks and Fuzzy Logic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Multicriterion Decision Making in Engineering and Management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Nonlinear Dynamics and Chaos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Quantum Computation and Information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Fuzzy Logic and Applications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Information Law and Cyber Law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Nonlinear Dynamics and Chaos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Human Computer Interaction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F385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Gender Studies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F386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Quantum Information and Computation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F407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Selected Readings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Practice School II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Practice School II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Introduction To MEMS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F421T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Thesis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F422T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Thesis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F423T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Thesis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F424T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Thesis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Technical Communication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F463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Cryptography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F464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Machine Learning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BITS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Bioethics and Biosafety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Mechanics of Solids        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Transport Phenomena     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Surveying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Construction Materials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Analysis of Structures   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Construction Planning and Technology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Soil Mechanics          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Highway Engineering    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of Concrete Structures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Hydraulics Engineering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Foundation Engineering   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Introduction  to Environmental Engineering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Numerical Analysis      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Hydrology &amp; Water Resources Engineering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Water &amp; Waste Water Treatment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of Steel Structures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Design Project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Management Research for Engineers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Disaster Management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Structural Design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Design of Prestressed Concrete Structures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Applications in Civil Engineering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Applications of Artificial Intelligence in Civil Engineering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Geotechnical Earthquake Engineering and Machine Foundation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Bridge Engineering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Analysis and Design of FRPReinforced Concrete Structures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Green Buildings and Energy Conservation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Airport, Railways and Waterways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Geosynthetics and ReinforcedSoil Structure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System Modeling and Analysis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Earthquake Resistant Design and Construction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of Foundation Systems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of Advanced Concrete Structures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Principles of Geographical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Structural Dynamics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Remote Sensing and Image Processing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Environmental Impact Assessment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Finite Element Methods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Chemical Process Calculations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Fluid Mechanics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Chemical Engineering Thermodynamics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Engineering Chemistry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Heat Transfer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Numerical Methods for Chemical Engineers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Material Science and Engineering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Separation Processes 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Kinetics and Reactor Design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Chemical Engineering Lab I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Separation Processes II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Process Design Principles I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Chemical Engineering Laboratory II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Process Dynamics and Control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Process Design Principles II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Environmental Pollution Control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Process Equipment Design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Process Plant Safety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Transport Phenomena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Molecular and Statistical Thermodynamics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Process Plant Design Project I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Process Plant Design Project II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Modelling and Simulation in Chemical Engineering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Chemical Process Technology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Bio-chemical Engineering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Corrosion Engineering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F471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Process Control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Style w:val="apple-style-span"/>
                <w:rFonts w:ascii="Helvetica" w:hAnsi="Helvetica" w:cs="Helvetica"/>
                <w:bCs/>
                <w:sz w:val="18"/>
                <w:szCs w:val="18"/>
              </w:rPr>
              <w:t>Chemistry Laboratory</w:t>
            </w:r>
            <w:r w:rsidRPr="00661339">
              <w:rPr>
                <w:rStyle w:val="apple-style-span"/>
                <w:rFonts w:ascii="Helvetica" w:hAnsi="Helvetica" w:cs="Helvetica"/>
                <w:sz w:val="18"/>
                <w:szCs w:val="18"/>
              </w:rPr>
              <w:tab/>
            </w: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General Chemistry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Physical Chemistry 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Organic Chemistry I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Physical Chemistry II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Inorganic Chemistry I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Colloid and Surface Chemistry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Inorganic Chemistry II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661339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Chemical Experimentation I 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Organic Chemistry II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Physical Chemistry III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Organic Chemistry III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Physical Chemistry IV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Organic Chemistry III</w:t>
            </w:r>
            <w:r w:rsidRPr="00661339">
              <w:rPr>
                <w:rFonts w:ascii="Helvetica" w:hAnsi="Helvetica" w:cs="Helvetica"/>
                <w:sz w:val="18"/>
                <w:szCs w:val="18"/>
              </w:rPr>
              <w:tab/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Biophysical Chemistry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Numerical Methods in Chemistry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Polymer Chemistry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Solid State Chemistry</w:t>
            </w:r>
            <w:r w:rsidRPr="00661339">
              <w:rPr>
                <w:rFonts w:ascii="Helvetica" w:hAnsi="Helvetica" w:cs="Helvetica"/>
                <w:sz w:val="18"/>
                <w:szCs w:val="18"/>
              </w:rPr>
              <w:tab/>
              <w:t xml:space="preserve">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Electrochemistry: Fundamentals and Applications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Supramolecular Chemistry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Analytical Chemistry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Photophysical Chemistry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Chemistry of Materials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Magnetic Resonance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Organic Chemistry and Drug Design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Nanochemistry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Green Chemistry and Catalysis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Chemical Experimentation II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 Organic Chemistry IV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Inorganic Chemistry III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Photochemistry and Laser Spectroscopy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Electron Correlation in Atoms and Molecules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Bio and Chemical Sensors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Frontiers in Organic Synthesis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Statistical Thermodynamics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CHEM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Programming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Data Structures &amp; Algorithms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Database Systems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Object Oriented Programming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Logic in Computer Science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Digital Design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Discrete structures for Computer Science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Microprocessors &amp; Interfacing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F301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Principles of Programming Languages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F303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Networks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Software Development for Portable Devices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Architecture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Theory of Computation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Compiler Construction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and Analysis of Algorithms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Operating Systems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F401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Multimedia Computing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F404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Crime and Forensics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F406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Ethical Hacking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F407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Artificial Intelligence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Internetworking Technologies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Data Mining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Parallel Computing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Software for Embedded Systems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Selected Topics from Computer Science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F446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Data Storage Technologies and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F451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Combinatorial Mathematics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G501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Mobile Computing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Object Oriented Analysis and Design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G517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Network and System Security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G520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Data Mining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G527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Cloud Computing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G557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Distributed Computing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G559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Database Security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G564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Cryptography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Electrical Machines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Electromagnetic Theory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Electronic Devices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Digital Design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Microprocessors and interfacing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Control Systems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Signals and Systems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Microelectronic Circuits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Communication Systems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Electromagnetic Fields and Microwave Engineering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Analog Electronics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Communication Networks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Information Theory and Coding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Telecommunication Switching Systems and Networks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Digital Communication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Modern Communication Technologies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F431 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Mobile Telecommunication Networks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Digital Signal Processing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F472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Satellite Communication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Principles of Economics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Fundamentals of Finance and Accounts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Mathematical &amp; Statistical Methods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Economic Environment of Business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Econometric Methods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Microeconomics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Macroeconomics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Economics of Growth and Development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International Economics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Money, Banking and Financial Markets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Issues in Economic Development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Public Finance Theory and Policy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Applied Econometrics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Economic Analysis of Public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Indian Economic Development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Management of Banks and Financial Institutions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Energy Economics and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Derivatives and Risk Management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Business Analysis and Valuation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Strategic Financial Management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Management Control System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Project Appraisal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Security Analysis and Portfolio Management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Financial Engineering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Creating and Leading Entrepreneurial Organizations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New Venture Creation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Regional Economics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Functions and Working of Stock Exchanges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F471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Resources and Environmental Economics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ECON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Electrical Sciences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Electrical Machines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Electromagnetic Theory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Electronic Devices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Digital Design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Microprocessors and Interfacing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Control Systems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Signals &amp; Systems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Microelectronic Circuits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Communication Systems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Power Systems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Analog &amp; Digital VLSI Design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Analog Electronics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Power Electronics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Power Apparatus &amp; Networks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Data Communication Networks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Telecommunication Switching Systems &amp; Networks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Digital Communication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Modern Communication Technologies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Modern Control Systems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Power System Analysis and Control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Fiber Optics &amp; Optoelectronics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Electric Power Utilization and Illumination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Mobile Telecommunication Networks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Medical Instrumentation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Electromagnetic Fields &amp; Waves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Digital Signal Processing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Digital Image Processing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F472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Satellite Communication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EEE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Fundamentals of Finance and Accounts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Mathematical and Statistical Methods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Economic Environment of Business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Financial Mathematics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Functions and Working of Stock Exchanges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Indian Financial System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Derivatives &amp; Risk Management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Fundamental of Taxation &amp; Audit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Security Analysis and Portfolio Management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Investment Banking and Financial Services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Financial Management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International Financial Markets and Services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Project Finance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FIN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Modern Political Concepts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Environment, Development &amp; Climate Change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Development Theories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Business Communication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Language Lab Practice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Mass Communication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Print and Audio-Visual Advertising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F231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Dynamics of Social Change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F232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Introductory Psychology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F233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Public Policy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F234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Development Economics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Creative Writing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Cultural Studies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Current Affairs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Reporting and Writing for Media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Effective Public Speaking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Conflict Management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Applied Philosophy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Mass Media Content &amp; Design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Critical Analysis of Literature and Cinema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Journalism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Creative Thinking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Selected Reading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Techniques in Social Research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Contemporary India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Public Administration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Global Business, Technology and Knowledge Sharing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Copywriting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Mediated Communication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Short Film and Video Production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HIST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Main Trends in Indian History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HIST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Main Currents of Modern History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Readings from Drama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Linguistics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Appreciation of Indian Music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Postmodernism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Cross Cultural Skills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Phonetics and Spoken English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Western Music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Bureaucracy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Society, Business and Politics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Cinematic Adaptation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Humanities and Design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Contemporary Drama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Human Resource Development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Musicology – An Introduction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Sankara’s Thoughts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Cinematic Art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Comparative Religion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Srimad Bhagavad Gita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Literary Criticism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Modern Fiction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English Literary Forms and Movements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Comparative Indian Literature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HSS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F339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Theatre Art-Acting and Production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HUM 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C233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Music of the World: An Introduction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HUM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Professional Ethics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HUM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Heritage of India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Electrical Machines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Electromagnetic Theory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Electronic Devices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Digital Design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Microprocessors and Interfacing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Control Systems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Signals &amp; Systems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Microelectronic Circuits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Electronic Instrumentation &amp; Instrumentation Technology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Transducers and Measurement Systems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Analog &amp; Digital VLSI Design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Analog Electronics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Power Electronics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Industrial Instrumentation and Control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Opto-Electronic Instruments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Analysis Instrumentation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Process Control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Telecommunication Switching Systems &amp; Networks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Digital Control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Virtual Instrumentation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of Instrumentation Systems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Instrumentation for Petrochemical Industry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Medical Instrumentation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INSTR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Data Structures &amp; Algorithms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Object Oriented Programming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Logic in Computer Science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Discrete Structures for Computer Science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Digital Electronics and Microprocesors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Organization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Database Systems &amp; Application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F301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Principles of Programming Languages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F303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Networks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Graphics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Software Testing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Software Engineering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Compiler Design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Operating Systems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F462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Network Programming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IS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Mathematics I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Mathematics II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Probability &amp; Statistics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Mathematics III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Optimization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Discrete Mathematics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Elementary Real Analysis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Algebra-I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F231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Number Theory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Mathematical Methods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Operations Research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Graphs and Networks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Measure and Integration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Topology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Ordinary Differential Equations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Numerical Analysis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Algebra II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Introduction to Functional Analysis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Differential Geometry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Partial Differential Equations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Statistical Inference and Applications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F354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Complex Analysis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Combinatorial Mathematics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Distribution Theory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Discrete Mathematical Structures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F471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Nonlinear Optimization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MATH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F481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Commutative Algebra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WORKSHOP PRACTICE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Mechanics of Solids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Fluid Mechanics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Materials Science &amp; Engineering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Applied Thermodynamics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Mechanical Engineering Laboratory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Machine Design &amp; Drawing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IC Engines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Production Techniques 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Kinematics &amp; Dynamics of Machinery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Heat Transfer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Mechanics of Solids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Production Techniques II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Prime Movers &amp; Fluid Machines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Aided Design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Mechanical Vibrations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Engineering Optimization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Fluid Power Systems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Production Planning and Control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Nonlinear Vibrations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Gas Dynamics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Reverse Engineering and Rapid Prototyping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Metal Forming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Rocket and Spacecraft Propulsion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Total Product Integration Engineering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Power Plant Engineering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Aided manufacturing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Automotive Vehicles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Quality Control, Assurance and Reliability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F451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Mechanical Equipment Design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F452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Composite Materials &amp; Design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F461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Refrigeration and Air conditioning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F472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Precision Engineering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F481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Project Appraisal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Mechanics of Solids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Fluid Mechanics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Materials Science &amp; Engineering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Applied Thermodynamics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Mechanical Engineering Laboratory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Machine Design &amp; Drawing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Manufacturing Management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Manufacturing Processes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Kinematics &amp; Dynamics of Machinery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Mechatronics &amp; Automation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Tool and Fixture Design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Metal Forming and Machining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of Machine Tools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Computer Aided Design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Casting and Welding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Engineering Optimization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Fluid Power Systems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Automotive Systems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Mechanical Vibrations and Acoustics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Manufacturing Excellence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Lean Manufacturing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Supply Chain Management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Advances in Materials Science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F453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Industrial Relations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F463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Maintenance and Safety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F471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Instrumentation and Control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F472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Precision Engineering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F473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Product Design and Development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F474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Product Design and Development Projects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MF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MUSIC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N105T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Western Classical Music I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MUSIC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N106T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Western Classical Music II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MUSIC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N205T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Western Classical Music III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MUSIC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N206T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Western Classical Music IV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Pharmaceutical Analysis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Dispensing Pharmacy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Microbiology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Anatomy Physiology &amp; Hygiene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Pharmaceutical Chemistry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Biological Chemistry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Industrial Pharmacy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Physical Pharmacy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Pharmacology I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Medicinal Chemistry 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Instrumental Methods of Analysis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Pharmaceutical Formulations and Biopharmaceutics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Pharmacology II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Medicinal Chemistry II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Forensic Pharmacy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Natural Drugs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Pharmaceutical Management and Quality Control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Biopharmaceutics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Pathophysiology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Chemistry of Synthetic Drugs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Pharmacoeconomics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Cosmetic Science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F432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Hospital Pharmacy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Biochemical Engineering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Applied Pharmaceutical Chemistry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F461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Phytochemistry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PHIL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Introductory Philosophy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PHIL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Symbolic Logic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Physics Laboratory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F111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Mechanics, Oscillations and Waves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Classical Mechanics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Electromagnetic Theory 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Optics 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Electricity, Magnetism, and Optics Lab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Astronomy and Astrophysics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Electromagnetic Theory II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Quantum Mechanics 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Mathematical Methods of Physics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Modern Physics Lab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F266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Study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Quantum Mechanics II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Statistical Mechanics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Computational Physics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Theory of Relativity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Solid State Physics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Atomic and Molecular Physics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Nuclear and Particle Physics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F344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Physics Lab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F367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Lab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F377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Design Project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Introduction to Quantum Field Theory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Particle Physics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Physics of Advanced Materials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General Theory of Relativity and Cosmology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Soft Condensed Matter Physics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Experimental Methods of Physics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F418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Lasers and Applications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F419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Solid State Physics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F420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Quantum Optics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Quantum Mechanics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F422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Group Theory and Applications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Topics in Statistical Mechanics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Electrodynamics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Mathematical Methods of Physics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Physics of Semiconductor Devices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F427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Atmospheric Physics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F491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Special Projects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G513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Classical Electrodynamics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G514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Quantum Theory and Applications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G515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Condensed Matter Physics I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PHY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G516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Statistical Physics &amp; Applications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POL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F311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Gandhian Thoughts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POL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F321</w:t>
            </w:r>
          </w:p>
        </w:tc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International Relations 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right w:val="nil"/>
            </w:tcBorders>
          </w:tcPr>
          <w:p w:rsidR="00A2058D" w:rsidRPr="00661339" w:rsidRDefault="00A2058D" w:rsidP="00A2058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SS</w:t>
            </w: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G520</w:t>
            </w:r>
          </w:p>
        </w:tc>
        <w:tc>
          <w:tcPr>
            <w:tcW w:w="36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A2058D">
            <w:pPr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Advanced Data Mining     </w:t>
            </w:r>
          </w:p>
        </w:tc>
      </w:tr>
      <w:tr w:rsidR="00A2058D" w:rsidRPr="00661339" w:rsidTr="00661339">
        <w:tblPrEx>
          <w:tblLook w:val="04A0"/>
        </w:tblPrEx>
        <w:trPr>
          <w:trHeight w:val="20"/>
        </w:trPr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2058D" w:rsidRPr="00661339" w:rsidRDefault="00A2058D" w:rsidP="009B7303">
            <w:pPr>
              <w:pStyle w:val="ListParagraph"/>
              <w:numPr>
                <w:ilvl w:val="0"/>
                <w:numId w:val="32"/>
              </w:numPr>
              <w:spacing w:after="12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9B7303">
            <w:pPr>
              <w:spacing w:after="120"/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SS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9B7303">
            <w:pPr>
              <w:spacing w:after="120"/>
              <w:ind w:right="-144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>G527</w:t>
            </w:r>
          </w:p>
        </w:tc>
        <w:tc>
          <w:tcPr>
            <w:tcW w:w="36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A2058D" w:rsidRPr="00661339" w:rsidRDefault="00A2058D" w:rsidP="009B7303">
            <w:pPr>
              <w:spacing w:after="120"/>
              <w:rPr>
                <w:rFonts w:ascii="Helvetica" w:hAnsi="Helvetica" w:cs="Helvetica"/>
                <w:sz w:val="18"/>
                <w:szCs w:val="18"/>
              </w:rPr>
            </w:pPr>
            <w:r w:rsidRPr="00661339">
              <w:rPr>
                <w:rFonts w:ascii="Helvetica" w:hAnsi="Helvetica" w:cs="Helvetica"/>
                <w:sz w:val="18"/>
                <w:szCs w:val="18"/>
              </w:rPr>
              <w:t xml:space="preserve">Cloud Computing      </w:t>
            </w:r>
          </w:p>
        </w:tc>
      </w:tr>
    </w:tbl>
    <w:p w:rsidR="00723B8C" w:rsidRDefault="00723B8C"/>
    <w:sectPr w:rsidR="00723B8C" w:rsidSect="00F14837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3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35D" w:rsidRDefault="00F5235D">
      <w:r>
        <w:separator/>
      </w:r>
    </w:p>
  </w:endnote>
  <w:endnote w:type="continuationSeparator" w:id="1">
    <w:p w:rsidR="00F5235D" w:rsidRDefault="00F52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3BB" w:rsidRDefault="00B81D5E" w:rsidP="007E69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F43B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43BB" w:rsidRDefault="009F43B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3BB" w:rsidRPr="00782574" w:rsidRDefault="00684CF4" w:rsidP="007E690F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>
      <w:rPr>
        <w:rStyle w:val="PageNumber"/>
        <w:rFonts w:ascii="Helvetica" w:hAnsi="Helvetica"/>
        <w:sz w:val="18"/>
        <w:szCs w:val="18"/>
      </w:rPr>
      <w:t xml:space="preserve">B1: </w:t>
    </w:r>
    <w:r w:rsidR="009F43BB" w:rsidRPr="00782574">
      <w:rPr>
        <w:rStyle w:val="PageNumber"/>
        <w:rFonts w:ascii="Helvetica" w:hAnsi="Helvetica"/>
        <w:sz w:val="18"/>
        <w:szCs w:val="18"/>
      </w:rPr>
      <w:t>A-</w:t>
    </w:r>
    <w:r w:rsidR="00B81D5E" w:rsidRPr="00782574">
      <w:rPr>
        <w:rStyle w:val="PageNumber"/>
        <w:rFonts w:ascii="Helvetica" w:hAnsi="Helvetica"/>
        <w:sz w:val="18"/>
        <w:szCs w:val="18"/>
      </w:rPr>
      <w:fldChar w:fldCharType="begin"/>
    </w:r>
    <w:r w:rsidR="009F43BB" w:rsidRPr="00782574">
      <w:rPr>
        <w:rStyle w:val="PageNumber"/>
        <w:rFonts w:ascii="Helvetica" w:hAnsi="Helvetica"/>
        <w:sz w:val="18"/>
        <w:szCs w:val="18"/>
      </w:rPr>
      <w:instrText xml:space="preserve">PAGE  </w:instrText>
    </w:r>
    <w:r w:rsidR="00B81D5E" w:rsidRPr="00782574">
      <w:rPr>
        <w:rStyle w:val="PageNumber"/>
        <w:rFonts w:ascii="Helvetica" w:hAnsi="Helvetica"/>
        <w:sz w:val="18"/>
        <w:szCs w:val="18"/>
      </w:rPr>
      <w:fldChar w:fldCharType="separate"/>
    </w:r>
    <w:r w:rsidR="00661339">
      <w:rPr>
        <w:rStyle w:val="PageNumber"/>
        <w:rFonts w:ascii="Helvetica" w:hAnsi="Helvetica"/>
        <w:noProof/>
        <w:sz w:val="18"/>
        <w:szCs w:val="18"/>
      </w:rPr>
      <w:t>51</w:t>
    </w:r>
    <w:r w:rsidR="00B81D5E" w:rsidRPr="00782574">
      <w:rPr>
        <w:rStyle w:val="PageNumber"/>
        <w:rFonts w:ascii="Helvetica" w:hAnsi="Helvetica"/>
        <w:sz w:val="18"/>
        <w:szCs w:val="18"/>
      </w:rPr>
      <w:fldChar w:fldCharType="end"/>
    </w:r>
  </w:p>
  <w:p w:rsidR="009F43BB" w:rsidRDefault="009F43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35D" w:rsidRDefault="00F5235D">
      <w:r>
        <w:separator/>
      </w:r>
    </w:p>
  </w:footnote>
  <w:footnote w:type="continuationSeparator" w:id="1">
    <w:p w:rsidR="00F5235D" w:rsidRDefault="00F523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ABF"/>
    <w:multiLevelType w:val="hybridMultilevel"/>
    <w:tmpl w:val="5686D8BC"/>
    <w:lvl w:ilvl="0" w:tplc="88D27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EA6D91"/>
    <w:multiLevelType w:val="hybridMultilevel"/>
    <w:tmpl w:val="80E8E2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17117B"/>
    <w:multiLevelType w:val="hybridMultilevel"/>
    <w:tmpl w:val="12942D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1F4C96"/>
    <w:multiLevelType w:val="multilevel"/>
    <w:tmpl w:val="56461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5F765B"/>
    <w:multiLevelType w:val="hybridMultilevel"/>
    <w:tmpl w:val="421A6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04D6E"/>
    <w:multiLevelType w:val="hybridMultilevel"/>
    <w:tmpl w:val="74B252B0"/>
    <w:lvl w:ilvl="0" w:tplc="0409000F">
      <w:start w:val="1"/>
      <w:numFmt w:val="decimal"/>
      <w:lvlText w:val="%1.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6">
    <w:nsid w:val="18425844"/>
    <w:multiLevelType w:val="hybridMultilevel"/>
    <w:tmpl w:val="FCDC51D2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CA12D2"/>
    <w:multiLevelType w:val="hybridMultilevel"/>
    <w:tmpl w:val="76946B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DA59F6"/>
    <w:multiLevelType w:val="multilevel"/>
    <w:tmpl w:val="A694F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7A2F1B"/>
    <w:multiLevelType w:val="hybridMultilevel"/>
    <w:tmpl w:val="B4967A90"/>
    <w:lvl w:ilvl="0" w:tplc="71680280">
      <w:start w:val="1"/>
      <w:numFmt w:val="decimal"/>
      <w:lvlText w:val="%1."/>
      <w:lvlJc w:val="left"/>
      <w:pPr>
        <w:tabs>
          <w:tab w:val="num" w:pos="720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230879"/>
    <w:multiLevelType w:val="hybridMultilevel"/>
    <w:tmpl w:val="5BFAFB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7436BD"/>
    <w:multiLevelType w:val="hybridMultilevel"/>
    <w:tmpl w:val="76946B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0131DB"/>
    <w:multiLevelType w:val="hybridMultilevel"/>
    <w:tmpl w:val="B7B062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4A2AE1"/>
    <w:multiLevelType w:val="hybridMultilevel"/>
    <w:tmpl w:val="6F1E361E"/>
    <w:lvl w:ilvl="0" w:tplc="8ABA69B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3E0C5C"/>
    <w:multiLevelType w:val="hybridMultilevel"/>
    <w:tmpl w:val="9210005A"/>
    <w:lvl w:ilvl="0" w:tplc="DF320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1664FE"/>
    <w:multiLevelType w:val="hybridMultilevel"/>
    <w:tmpl w:val="C8AABCFA"/>
    <w:lvl w:ilvl="0" w:tplc="0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647113"/>
    <w:multiLevelType w:val="hybridMultilevel"/>
    <w:tmpl w:val="66B2157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2C52FD"/>
    <w:multiLevelType w:val="hybridMultilevel"/>
    <w:tmpl w:val="E85E1B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017CF5"/>
    <w:multiLevelType w:val="hybridMultilevel"/>
    <w:tmpl w:val="450C3F5A"/>
    <w:lvl w:ilvl="0" w:tplc="63DC5B6C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375567"/>
    <w:multiLevelType w:val="hybridMultilevel"/>
    <w:tmpl w:val="5532E3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CC756F1"/>
    <w:multiLevelType w:val="hybridMultilevel"/>
    <w:tmpl w:val="020C06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B407B3"/>
    <w:multiLevelType w:val="hybridMultilevel"/>
    <w:tmpl w:val="091E3CD4"/>
    <w:lvl w:ilvl="0" w:tplc="8ABA69B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541925"/>
    <w:multiLevelType w:val="multilevel"/>
    <w:tmpl w:val="6F1E361E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676F27"/>
    <w:multiLevelType w:val="hybridMultilevel"/>
    <w:tmpl w:val="C734CC9C"/>
    <w:lvl w:ilvl="0" w:tplc="2206AE42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A31BD1"/>
    <w:multiLevelType w:val="multilevel"/>
    <w:tmpl w:val="C0364E9C"/>
    <w:lvl w:ilvl="0">
      <w:start w:val="1"/>
      <w:numFmt w:val="decimal"/>
      <w:lvlText w:val="%1."/>
      <w:lvlJc w:val="left"/>
      <w:pPr>
        <w:tabs>
          <w:tab w:val="num" w:pos="720"/>
        </w:tabs>
        <w:ind w:left="576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6B2E13"/>
    <w:multiLevelType w:val="hybridMultilevel"/>
    <w:tmpl w:val="5232A0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4AF0691"/>
    <w:multiLevelType w:val="hybridMultilevel"/>
    <w:tmpl w:val="60366C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56C4EE5"/>
    <w:multiLevelType w:val="hybridMultilevel"/>
    <w:tmpl w:val="C0364E9C"/>
    <w:lvl w:ilvl="0" w:tplc="6ACEE28A">
      <w:start w:val="1"/>
      <w:numFmt w:val="decimal"/>
      <w:lvlText w:val="%1."/>
      <w:lvlJc w:val="left"/>
      <w:pPr>
        <w:tabs>
          <w:tab w:val="num" w:pos="720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3211AD"/>
    <w:multiLevelType w:val="hybridMultilevel"/>
    <w:tmpl w:val="A694F2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172C6D"/>
    <w:multiLevelType w:val="hybridMultilevel"/>
    <w:tmpl w:val="FF9EDF60"/>
    <w:lvl w:ilvl="0" w:tplc="FC0853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882DA8"/>
    <w:multiLevelType w:val="hybridMultilevel"/>
    <w:tmpl w:val="E3F4A1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A25C24"/>
    <w:multiLevelType w:val="hybridMultilevel"/>
    <w:tmpl w:val="1FB25F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A374A12"/>
    <w:multiLevelType w:val="hybridMultilevel"/>
    <w:tmpl w:val="7D34A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CCB17FD"/>
    <w:multiLevelType w:val="hybridMultilevel"/>
    <w:tmpl w:val="13E0F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3019FC"/>
    <w:multiLevelType w:val="hybridMultilevel"/>
    <w:tmpl w:val="CCE034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623963"/>
    <w:multiLevelType w:val="hybridMultilevel"/>
    <w:tmpl w:val="ABEAC2D0"/>
    <w:lvl w:ilvl="0" w:tplc="C526F2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180CF5"/>
    <w:multiLevelType w:val="hybridMultilevel"/>
    <w:tmpl w:val="664A7C3E"/>
    <w:lvl w:ilvl="0" w:tplc="3844E56A">
      <w:start w:val="1"/>
      <w:numFmt w:val="decimal"/>
      <w:lvlText w:val="%1."/>
      <w:lvlJc w:val="right"/>
      <w:pPr>
        <w:tabs>
          <w:tab w:val="num" w:pos="720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4C4DBE"/>
    <w:multiLevelType w:val="hybridMultilevel"/>
    <w:tmpl w:val="4CAA62F4"/>
    <w:lvl w:ilvl="0" w:tplc="94B09F8A">
      <w:start w:val="1"/>
      <w:numFmt w:val="decimal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9C42BB"/>
    <w:multiLevelType w:val="hybridMultilevel"/>
    <w:tmpl w:val="A55EB212"/>
    <w:lvl w:ilvl="0" w:tplc="DF320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D2E38"/>
    <w:multiLevelType w:val="multilevel"/>
    <w:tmpl w:val="664A7C3E"/>
    <w:lvl w:ilvl="0">
      <w:start w:val="1"/>
      <w:numFmt w:val="decimal"/>
      <w:lvlText w:val="%1."/>
      <w:lvlJc w:val="right"/>
      <w:pPr>
        <w:tabs>
          <w:tab w:val="num" w:pos="720"/>
        </w:tabs>
        <w:ind w:left="576" w:hanging="5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5A07F3"/>
    <w:multiLevelType w:val="hybridMultilevel"/>
    <w:tmpl w:val="4F8E77E6"/>
    <w:lvl w:ilvl="0" w:tplc="DF320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1790CD9"/>
    <w:multiLevelType w:val="hybridMultilevel"/>
    <w:tmpl w:val="2D244356"/>
    <w:lvl w:ilvl="0" w:tplc="FC08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02B92"/>
    <w:multiLevelType w:val="hybridMultilevel"/>
    <w:tmpl w:val="6070116E"/>
    <w:lvl w:ilvl="0" w:tplc="C526F2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6D51C5"/>
    <w:multiLevelType w:val="hybridMultilevel"/>
    <w:tmpl w:val="70669230"/>
    <w:lvl w:ilvl="0" w:tplc="FC08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CC6B74"/>
    <w:multiLevelType w:val="hybridMultilevel"/>
    <w:tmpl w:val="56461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700E48"/>
    <w:multiLevelType w:val="hybridMultilevel"/>
    <w:tmpl w:val="D13C99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28"/>
  </w:num>
  <w:num w:numId="5">
    <w:abstractNumId w:val="8"/>
  </w:num>
  <w:num w:numId="6">
    <w:abstractNumId w:val="44"/>
  </w:num>
  <w:num w:numId="7">
    <w:abstractNumId w:val="45"/>
  </w:num>
  <w:num w:numId="8">
    <w:abstractNumId w:val="9"/>
  </w:num>
  <w:num w:numId="9">
    <w:abstractNumId w:val="27"/>
  </w:num>
  <w:num w:numId="10">
    <w:abstractNumId w:val="3"/>
  </w:num>
  <w:num w:numId="11">
    <w:abstractNumId w:val="33"/>
  </w:num>
  <w:num w:numId="12">
    <w:abstractNumId w:val="18"/>
  </w:num>
  <w:num w:numId="13">
    <w:abstractNumId w:val="24"/>
  </w:num>
  <w:num w:numId="14">
    <w:abstractNumId w:val="36"/>
  </w:num>
  <w:num w:numId="15">
    <w:abstractNumId w:val="39"/>
  </w:num>
  <w:num w:numId="16">
    <w:abstractNumId w:val="37"/>
  </w:num>
  <w:num w:numId="17">
    <w:abstractNumId w:val="6"/>
  </w:num>
  <w:num w:numId="18">
    <w:abstractNumId w:val="13"/>
  </w:num>
  <w:num w:numId="19">
    <w:abstractNumId w:val="22"/>
  </w:num>
  <w:num w:numId="20">
    <w:abstractNumId w:val="21"/>
  </w:num>
  <w:num w:numId="21">
    <w:abstractNumId w:val="4"/>
  </w:num>
  <w:num w:numId="22">
    <w:abstractNumId w:val="14"/>
  </w:num>
  <w:num w:numId="23">
    <w:abstractNumId w:val="38"/>
  </w:num>
  <w:num w:numId="24">
    <w:abstractNumId w:val="40"/>
  </w:num>
  <w:num w:numId="25">
    <w:abstractNumId w:val="41"/>
  </w:num>
  <w:num w:numId="26">
    <w:abstractNumId w:val="29"/>
  </w:num>
  <w:num w:numId="27">
    <w:abstractNumId w:val="43"/>
  </w:num>
  <w:num w:numId="28">
    <w:abstractNumId w:val="23"/>
  </w:num>
  <w:num w:numId="29">
    <w:abstractNumId w:val="42"/>
  </w:num>
  <w:num w:numId="30">
    <w:abstractNumId w:val="35"/>
  </w:num>
  <w:num w:numId="31">
    <w:abstractNumId w:val="16"/>
  </w:num>
  <w:num w:numId="32">
    <w:abstractNumId w:val="19"/>
  </w:num>
  <w:num w:numId="33">
    <w:abstractNumId w:val="34"/>
  </w:num>
  <w:num w:numId="34">
    <w:abstractNumId w:val="32"/>
  </w:num>
  <w:num w:numId="35">
    <w:abstractNumId w:val="30"/>
  </w:num>
  <w:num w:numId="36">
    <w:abstractNumId w:val="17"/>
  </w:num>
  <w:num w:numId="37">
    <w:abstractNumId w:val="25"/>
  </w:num>
  <w:num w:numId="38">
    <w:abstractNumId w:val="26"/>
  </w:num>
  <w:num w:numId="39">
    <w:abstractNumId w:val="12"/>
  </w:num>
  <w:num w:numId="40">
    <w:abstractNumId w:val="11"/>
  </w:num>
  <w:num w:numId="41">
    <w:abstractNumId w:val="7"/>
  </w:num>
  <w:num w:numId="42">
    <w:abstractNumId w:val="5"/>
  </w:num>
  <w:num w:numId="43">
    <w:abstractNumId w:val="1"/>
  </w:num>
  <w:num w:numId="44">
    <w:abstractNumId w:val="2"/>
  </w:num>
  <w:num w:numId="45">
    <w:abstractNumId w:val="31"/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5C2F"/>
    <w:rsid w:val="00010CB2"/>
    <w:rsid w:val="000670CF"/>
    <w:rsid w:val="000720E8"/>
    <w:rsid w:val="00084B4A"/>
    <w:rsid w:val="00085F41"/>
    <w:rsid w:val="000A7BA0"/>
    <w:rsid w:val="00115D36"/>
    <w:rsid w:val="00126BAC"/>
    <w:rsid w:val="00133638"/>
    <w:rsid w:val="001471A7"/>
    <w:rsid w:val="001471E9"/>
    <w:rsid w:val="001835D0"/>
    <w:rsid w:val="00187D59"/>
    <w:rsid w:val="001A0876"/>
    <w:rsid w:val="001B1F0D"/>
    <w:rsid w:val="001C6178"/>
    <w:rsid w:val="001C7D2C"/>
    <w:rsid w:val="001E2C7A"/>
    <w:rsid w:val="002070E5"/>
    <w:rsid w:val="00216601"/>
    <w:rsid w:val="00232608"/>
    <w:rsid w:val="002C0DE5"/>
    <w:rsid w:val="002C5406"/>
    <w:rsid w:val="002D21A0"/>
    <w:rsid w:val="002E6363"/>
    <w:rsid w:val="003310E0"/>
    <w:rsid w:val="00361E24"/>
    <w:rsid w:val="00373429"/>
    <w:rsid w:val="00381F14"/>
    <w:rsid w:val="00384899"/>
    <w:rsid w:val="003926E5"/>
    <w:rsid w:val="003B7BE0"/>
    <w:rsid w:val="003C62DF"/>
    <w:rsid w:val="003D5FBE"/>
    <w:rsid w:val="003F4BD1"/>
    <w:rsid w:val="004079FA"/>
    <w:rsid w:val="00420618"/>
    <w:rsid w:val="00480FFD"/>
    <w:rsid w:val="004E0F8B"/>
    <w:rsid w:val="004E1575"/>
    <w:rsid w:val="00503D5A"/>
    <w:rsid w:val="00514DD0"/>
    <w:rsid w:val="00544159"/>
    <w:rsid w:val="00573721"/>
    <w:rsid w:val="00585C2F"/>
    <w:rsid w:val="005A6BB2"/>
    <w:rsid w:val="005C0741"/>
    <w:rsid w:val="005C5C5E"/>
    <w:rsid w:val="005D22F8"/>
    <w:rsid w:val="00605C05"/>
    <w:rsid w:val="00614308"/>
    <w:rsid w:val="00635531"/>
    <w:rsid w:val="0065401F"/>
    <w:rsid w:val="006548A6"/>
    <w:rsid w:val="00661339"/>
    <w:rsid w:val="00684CF4"/>
    <w:rsid w:val="00687EC4"/>
    <w:rsid w:val="00693DCF"/>
    <w:rsid w:val="006A5607"/>
    <w:rsid w:val="006D5CEC"/>
    <w:rsid w:val="00702B01"/>
    <w:rsid w:val="00723B8C"/>
    <w:rsid w:val="00782574"/>
    <w:rsid w:val="00796A46"/>
    <w:rsid w:val="007D31F1"/>
    <w:rsid w:val="007E690F"/>
    <w:rsid w:val="007E6BBD"/>
    <w:rsid w:val="007F5AB7"/>
    <w:rsid w:val="00800757"/>
    <w:rsid w:val="00840A4B"/>
    <w:rsid w:val="008539F9"/>
    <w:rsid w:val="008B6587"/>
    <w:rsid w:val="00985C85"/>
    <w:rsid w:val="0099699E"/>
    <w:rsid w:val="009A77D3"/>
    <w:rsid w:val="009B7303"/>
    <w:rsid w:val="009D6EA0"/>
    <w:rsid w:val="009F3CA5"/>
    <w:rsid w:val="009F43BB"/>
    <w:rsid w:val="00A2058D"/>
    <w:rsid w:val="00AA380D"/>
    <w:rsid w:val="00AC5281"/>
    <w:rsid w:val="00AD7FEC"/>
    <w:rsid w:val="00AF7FAD"/>
    <w:rsid w:val="00B31C3E"/>
    <w:rsid w:val="00B3433D"/>
    <w:rsid w:val="00B379D2"/>
    <w:rsid w:val="00B37EB8"/>
    <w:rsid w:val="00B471C7"/>
    <w:rsid w:val="00B5165B"/>
    <w:rsid w:val="00B657D9"/>
    <w:rsid w:val="00B70A40"/>
    <w:rsid w:val="00B72E97"/>
    <w:rsid w:val="00B81D5E"/>
    <w:rsid w:val="00B851D4"/>
    <w:rsid w:val="00BA1780"/>
    <w:rsid w:val="00C01FE4"/>
    <w:rsid w:val="00C24F32"/>
    <w:rsid w:val="00C530A4"/>
    <w:rsid w:val="00C5542C"/>
    <w:rsid w:val="00C6637B"/>
    <w:rsid w:val="00C871A9"/>
    <w:rsid w:val="00CC3E69"/>
    <w:rsid w:val="00CC6AA2"/>
    <w:rsid w:val="00CE133F"/>
    <w:rsid w:val="00CF166F"/>
    <w:rsid w:val="00CF63CC"/>
    <w:rsid w:val="00D279C2"/>
    <w:rsid w:val="00D87BB3"/>
    <w:rsid w:val="00DA3540"/>
    <w:rsid w:val="00DC4858"/>
    <w:rsid w:val="00E3000D"/>
    <w:rsid w:val="00E3551D"/>
    <w:rsid w:val="00E5446F"/>
    <w:rsid w:val="00E6195A"/>
    <w:rsid w:val="00E72766"/>
    <w:rsid w:val="00E86245"/>
    <w:rsid w:val="00E9119D"/>
    <w:rsid w:val="00E9195A"/>
    <w:rsid w:val="00EA12DB"/>
    <w:rsid w:val="00EB36C2"/>
    <w:rsid w:val="00EC4EDE"/>
    <w:rsid w:val="00ED72B0"/>
    <w:rsid w:val="00EE7ACB"/>
    <w:rsid w:val="00EF4FA1"/>
    <w:rsid w:val="00EF5E87"/>
    <w:rsid w:val="00F0139E"/>
    <w:rsid w:val="00F14532"/>
    <w:rsid w:val="00F14837"/>
    <w:rsid w:val="00F2725D"/>
    <w:rsid w:val="00F303B4"/>
    <w:rsid w:val="00F318EB"/>
    <w:rsid w:val="00F353F0"/>
    <w:rsid w:val="00F5235D"/>
    <w:rsid w:val="00F64FAD"/>
    <w:rsid w:val="00F90072"/>
    <w:rsid w:val="00F9588B"/>
    <w:rsid w:val="00FA415F"/>
    <w:rsid w:val="00FC6D19"/>
    <w:rsid w:val="00FD151D"/>
    <w:rsid w:val="00FF2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5C2F"/>
  </w:style>
  <w:style w:type="paragraph" w:styleId="Heading1">
    <w:name w:val="heading 1"/>
    <w:basedOn w:val="Normal"/>
    <w:next w:val="Normal"/>
    <w:qFormat/>
    <w:rsid w:val="005C5C5E"/>
    <w:pPr>
      <w:keepNext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80FF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qFormat/>
    <w:rsid w:val="00A2058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480FF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85C2F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rsid w:val="00187D59"/>
    <w:pPr>
      <w:spacing w:after="120"/>
      <w:ind w:left="360"/>
    </w:pPr>
    <w:rPr>
      <w:sz w:val="24"/>
      <w:szCs w:val="24"/>
    </w:rPr>
  </w:style>
  <w:style w:type="table" w:styleId="TableGrid">
    <w:name w:val="Table Grid"/>
    <w:basedOn w:val="TableNormal"/>
    <w:uiPriority w:val="59"/>
    <w:rsid w:val="00480F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115D3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5D36"/>
  </w:style>
  <w:style w:type="paragraph" w:styleId="Header">
    <w:name w:val="header"/>
    <w:basedOn w:val="Normal"/>
    <w:link w:val="HeaderChar"/>
    <w:uiPriority w:val="99"/>
    <w:rsid w:val="00115D36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rsid w:val="00723B8C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A2058D"/>
    <w:rPr>
      <w:b/>
      <w:bCs/>
      <w:sz w:val="27"/>
      <w:szCs w:val="27"/>
    </w:rPr>
  </w:style>
  <w:style w:type="character" w:customStyle="1" w:styleId="Heading8Char">
    <w:name w:val="Heading 8 Char"/>
    <w:basedOn w:val="DefaultParagraphFont"/>
    <w:link w:val="Heading8"/>
    <w:rsid w:val="00A2058D"/>
    <w:rPr>
      <w:i/>
      <w:iCs/>
      <w:sz w:val="24"/>
      <w:szCs w:val="24"/>
    </w:rPr>
  </w:style>
  <w:style w:type="character" w:styleId="Hyperlink">
    <w:name w:val="Hyperlink"/>
    <w:basedOn w:val="DefaultParagraphFont"/>
    <w:uiPriority w:val="99"/>
    <w:rsid w:val="00A2058D"/>
    <w:rPr>
      <w:color w:val="0000FF"/>
      <w:u w:val="single"/>
    </w:rPr>
  </w:style>
  <w:style w:type="paragraph" w:customStyle="1" w:styleId="heading">
    <w:name w:val="heading"/>
    <w:basedOn w:val="PlainText"/>
    <w:rsid w:val="00A2058D"/>
    <w:pPr>
      <w:spacing w:before="120" w:after="120" w:line="280" w:lineRule="exact"/>
    </w:pPr>
    <w:rPr>
      <w:rFonts w:ascii="Helvetica" w:eastAsia="Times New Roman" w:hAnsi="Helvetica"/>
      <w:b/>
      <w:color w:val="auto"/>
      <w:sz w:val="22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A2058D"/>
    <w:rPr>
      <w:rFonts w:ascii="Consolas" w:eastAsia="ヒラギノ角ゴ Pro W3" w:hAnsi="Consolas"/>
      <w:color w:val="000000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2058D"/>
    <w:rPr>
      <w:rFonts w:ascii="Consolas" w:eastAsia="ヒラギノ角ゴ Pro W3" w:hAnsi="Consolas"/>
      <w:color w:val="000000"/>
      <w:sz w:val="21"/>
      <w:szCs w:val="21"/>
    </w:rPr>
  </w:style>
  <w:style w:type="character" w:customStyle="1" w:styleId="Hyperlink1">
    <w:name w:val="Hyperlink1"/>
    <w:rsid w:val="00A2058D"/>
    <w:rPr>
      <w:color w:val="0036DE"/>
      <w:sz w:val="20"/>
      <w:u w:val="single"/>
    </w:rPr>
  </w:style>
  <w:style w:type="paragraph" w:customStyle="1" w:styleId="BodyA">
    <w:name w:val="Body A"/>
    <w:rsid w:val="00A2058D"/>
    <w:rPr>
      <w:rFonts w:ascii="Helvetica" w:eastAsia="ヒラギノ角ゴ Pro W3" w:hAnsi="Helvetica"/>
      <w:color w:val="000000"/>
      <w:sz w:val="24"/>
      <w:lang w:eastAsia="en-IN"/>
    </w:rPr>
  </w:style>
  <w:style w:type="character" w:customStyle="1" w:styleId="apple-style-span">
    <w:name w:val="apple-style-span"/>
    <w:basedOn w:val="DefaultParagraphFont"/>
    <w:rsid w:val="00A2058D"/>
  </w:style>
  <w:style w:type="paragraph" w:styleId="ListParagraph">
    <w:name w:val="List Paragraph"/>
    <w:basedOn w:val="Normal"/>
    <w:uiPriority w:val="34"/>
    <w:qFormat/>
    <w:rsid w:val="00A205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2058D"/>
  </w:style>
  <w:style w:type="character" w:customStyle="1" w:styleId="FooterChar">
    <w:name w:val="Footer Char"/>
    <w:basedOn w:val="DefaultParagraphFont"/>
    <w:link w:val="Footer"/>
    <w:uiPriority w:val="99"/>
    <w:rsid w:val="00A205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3947</Words>
  <Characters>22503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bits</Company>
  <LinksUpToDate>false</LinksUpToDate>
  <CharactersWithSpaces>26398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ipc</dc:creator>
  <cp:keywords/>
  <dc:description/>
  <cp:lastModifiedBy>PMRU</cp:lastModifiedBy>
  <cp:revision>9</cp:revision>
  <cp:lastPrinted>2013-03-08T09:01:00Z</cp:lastPrinted>
  <dcterms:created xsi:type="dcterms:W3CDTF">2013-02-13T12:11:00Z</dcterms:created>
  <dcterms:modified xsi:type="dcterms:W3CDTF">2013-03-08T09:35:00Z</dcterms:modified>
</cp:coreProperties>
</file>